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D1D97E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0D774F">
                              <w:t>3684</w:t>
                            </w:r>
                            <w:r w:rsidRPr="00F66369">
                              <w:t>/202</w:t>
                            </w:r>
                            <w:r w:rsidR="004A3020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D1D97E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0D774F">
                        <w:t>3684</w:t>
                      </w:r>
                      <w:r w:rsidRPr="00F66369">
                        <w:t>/202</w:t>
                      </w:r>
                      <w:r w:rsidR="004A3020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C6553" w:rsidRPr="002236E2" w14:paraId="7DB4B440" w14:textId="77777777" w:rsidTr="006030AF">
        <w:tc>
          <w:tcPr>
            <w:tcW w:w="562" w:type="dxa"/>
          </w:tcPr>
          <w:p w14:paraId="190C8C29" w14:textId="5F7804C1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FDB97E6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UN</w:t>
            </w:r>
          </w:p>
        </w:tc>
        <w:tc>
          <w:tcPr>
            <w:tcW w:w="735" w:type="dxa"/>
            <w:vAlign w:val="center"/>
          </w:tcPr>
          <w:p w14:paraId="2230500B" w14:textId="6A6F98FF" w:rsidR="001C6553" w:rsidRPr="002236E2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  <w:vAlign w:val="center"/>
          </w:tcPr>
          <w:p w14:paraId="327B819A" w14:textId="0A3D76DA" w:rsidR="001C6553" w:rsidRPr="004A3020" w:rsidRDefault="001C6553" w:rsidP="001C6553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96B2D">
              <w:rPr>
                <w:rFonts w:ascii="Arial" w:hAnsi="Arial" w:cs="Arial"/>
              </w:rPr>
              <w:t>PINO AÇO USINAVEL</w:t>
            </w:r>
          </w:p>
        </w:tc>
        <w:tc>
          <w:tcPr>
            <w:tcW w:w="992" w:type="dxa"/>
          </w:tcPr>
          <w:p w14:paraId="38D971E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730101BD" w14:textId="77777777" w:rsidTr="006030AF">
        <w:tc>
          <w:tcPr>
            <w:tcW w:w="562" w:type="dxa"/>
          </w:tcPr>
          <w:p w14:paraId="47C2C7A0" w14:textId="0A3CBB8E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6712B54" w14:textId="365F33F6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LT</w:t>
            </w:r>
          </w:p>
        </w:tc>
        <w:tc>
          <w:tcPr>
            <w:tcW w:w="735" w:type="dxa"/>
            <w:vAlign w:val="center"/>
          </w:tcPr>
          <w:p w14:paraId="0E980611" w14:textId="564D6C37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80</w:t>
            </w:r>
          </w:p>
        </w:tc>
        <w:tc>
          <w:tcPr>
            <w:tcW w:w="4558" w:type="dxa"/>
            <w:vAlign w:val="center"/>
          </w:tcPr>
          <w:p w14:paraId="792D77C4" w14:textId="73053F24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OLEO HIDRAULICO 68</w:t>
            </w:r>
          </w:p>
        </w:tc>
        <w:tc>
          <w:tcPr>
            <w:tcW w:w="992" w:type="dxa"/>
          </w:tcPr>
          <w:p w14:paraId="60587FE1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E2EC74F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3A1031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2802BF50" w14:textId="77777777" w:rsidTr="006030AF">
        <w:tc>
          <w:tcPr>
            <w:tcW w:w="562" w:type="dxa"/>
          </w:tcPr>
          <w:p w14:paraId="076DC554" w14:textId="6627FC54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1937D54D" w14:textId="7D59434C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UN</w:t>
            </w:r>
          </w:p>
        </w:tc>
        <w:tc>
          <w:tcPr>
            <w:tcW w:w="735" w:type="dxa"/>
            <w:vAlign w:val="center"/>
          </w:tcPr>
          <w:p w14:paraId="0DFE9DC7" w14:textId="733D644D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7BF7949C" w14:textId="2B543FE4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FILTRO DE RETORNO</w:t>
            </w:r>
          </w:p>
        </w:tc>
        <w:tc>
          <w:tcPr>
            <w:tcW w:w="992" w:type="dxa"/>
          </w:tcPr>
          <w:p w14:paraId="640D2326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70A5A0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32C5D44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2930CE67" w14:textId="77777777" w:rsidTr="006030AF">
        <w:tc>
          <w:tcPr>
            <w:tcW w:w="562" w:type="dxa"/>
          </w:tcPr>
          <w:p w14:paraId="28A7B96E" w14:textId="7A6E6973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5817F30" w14:textId="6477C021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UN</w:t>
            </w:r>
          </w:p>
        </w:tc>
        <w:tc>
          <w:tcPr>
            <w:tcW w:w="735" w:type="dxa"/>
            <w:vAlign w:val="center"/>
          </w:tcPr>
          <w:p w14:paraId="13F92031" w14:textId="153DD483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3</w:t>
            </w:r>
          </w:p>
        </w:tc>
        <w:tc>
          <w:tcPr>
            <w:tcW w:w="4558" w:type="dxa"/>
            <w:vAlign w:val="center"/>
          </w:tcPr>
          <w:p w14:paraId="5754C3C7" w14:textId="5A23D263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BOTOEIRA DE EMERGENCIA</w:t>
            </w:r>
          </w:p>
        </w:tc>
        <w:tc>
          <w:tcPr>
            <w:tcW w:w="992" w:type="dxa"/>
          </w:tcPr>
          <w:p w14:paraId="69E78A2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2ACB4DD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6A37E4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4B12D6FC" w14:textId="77777777" w:rsidTr="006030AF">
        <w:tc>
          <w:tcPr>
            <w:tcW w:w="562" w:type="dxa"/>
          </w:tcPr>
          <w:p w14:paraId="6FD66EE2" w14:textId="6B25A5F3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068CB3E" w14:textId="6112A633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JG</w:t>
            </w:r>
          </w:p>
        </w:tc>
        <w:tc>
          <w:tcPr>
            <w:tcW w:w="735" w:type="dxa"/>
            <w:vAlign w:val="center"/>
          </w:tcPr>
          <w:p w14:paraId="1F49B5CF" w14:textId="000E66DB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69D08716" w14:textId="2B4B0186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REPARO JUNTA ROTATIVA</w:t>
            </w:r>
          </w:p>
        </w:tc>
        <w:tc>
          <w:tcPr>
            <w:tcW w:w="992" w:type="dxa"/>
          </w:tcPr>
          <w:p w14:paraId="7FDB3C5E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8A7D923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A41D84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1F8EE0FA" w14:textId="77777777" w:rsidTr="006030AF">
        <w:tc>
          <w:tcPr>
            <w:tcW w:w="562" w:type="dxa"/>
          </w:tcPr>
          <w:p w14:paraId="513E25D7" w14:textId="541DBE3F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583E91EE" w14:textId="237EE82B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JG</w:t>
            </w:r>
          </w:p>
        </w:tc>
        <w:tc>
          <w:tcPr>
            <w:tcW w:w="735" w:type="dxa"/>
            <w:vAlign w:val="center"/>
          </w:tcPr>
          <w:p w14:paraId="737135B8" w14:textId="438C9B0D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5926C103" w14:textId="7786382F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REPARO DO BRAÇO SUPERIOR</w:t>
            </w:r>
          </w:p>
        </w:tc>
        <w:tc>
          <w:tcPr>
            <w:tcW w:w="992" w:type="dxa"/>
          </w:tcPr>
          <w:p w14:paraId="3EC782F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6F7B5F1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80B963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7A8D7048" w14:textId="77777777" w:rsidTr="006030AF">
        <w:tc>
          <w:tcPr>
            <w:tcW w:w="562" w:type="dxa"/>
          </w:tcPr>
          <w:p w14:paraId="0D1A84B9" w14:textId="04311D7F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4D62640E" w14:textId="569D73D7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JG</w:t>
            </w:r>
          </w:p>
        </w:tc>
        <w:tc>
          <w:tcPr>
            <w:tcW w:w="735" w:type="dxa"/>
            <w:vAlign w:val="center"/>
          </w:tcPr>
          <w:p w14:paraId="52A5456D" w14:textId="0425241C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2965465C" w14:textId="7326605A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REPARO DO BRAÇO INFERIOR</w:t>
            </w:r>
          </w:p>
        </w:tc>
        <w:tc>
          <w:tcPr>
            <w:tcW w:w="992" w:type="dxa"/>
          </w:tcPr>
          <w:p w14:paraId="2D48F02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231822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05BBDCF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3599DEA7" w14:textId="77777777" w:rsidTr="006030AF">
        <w:tc>
          <w:tcPr>
            <w:tcW w:w="562" w:type="dxa"/>
          </w:tcPr>
          <w:p w14:paraId="3D5BF4F5" w14:textId="5AAB351D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0BD12BC8" w14:textId="7171DE1D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JG</w:t>
            </w:r>
          </w:p>
        </w:tc>
        <w:tc>
          <w:tcPr>
            <w:tcW w:w="735" w:type="dxa"/>
            <w:vAlign w:val="center"/>
          </w:tcPr>
          <w:p w14:paraId="728943C9" w14:textId="1FE6F3E1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16FA75B3" w14:textId="224B5183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 xml:space="preserve">REPARO SAPATA L/E </w:t>
            </w:r>
          </w:p>
        </w:tc>
        <w:tc>
          <w:tcPr>
            <w:tcW w:w="992" w:type="dxa"/>
          </w:tcPr>
          <w:p w14:paraId="21821B49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75D8F6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B52E14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3B5BA93E" w14:textId="77777777" w:rsidTr="006030AF">
        <w:tc>
          <w:tcPr>
            <w:tcW w:w="562" w:type="dxa"/>
          </w:tcPr>
          <w:p w14:paraId="5058CDA4" w14:textId="1F2BBD5C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  <w:vAlign w:val="center"/>
          </w:tcPr>
          <w:p w14:paraId="79D5F2A1" w14:textId="3862E4AA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JG</w:t>
            </w:r>
          </w:p>
        </w:tc>
        <w:tc>
          <w:tcPr>
            <w:tcW w:w="735" w:type="dxa"/>
            <w:vAlign w:val="center"/>
          </w:tcPr>
          <w:p w14:paraId="1FC9F377" w14:textId="7A26D0EE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218DE224" w14:textId="3E82C8F6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REPARO SAPATA L/D</w:t>
            </w:r>
          </w:p>
        </w:tc>
        <w:tc>
          <w:tcPr>
            <w:tcW w:w="992" w:type="dxa"/>
          </w:tcPr>
          <w:p w14:paraId="5B29449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93A0417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1BBC40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69D1D95C" w14:textId="77777777" w:rsidTr="006030AF">
        <w:tc>
          <w:tcPr>
            <w:tcW w:w="562" w:type="dxa"/>
          </w:tcPr>
          <w:p w14:paraId="4F589956" w14:textId="2BEB19A3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  <w:vAlign w:val="center"/>
          </w:tcPr>
          <w:p w14:paraId="14FF50A9" w14:textId="44EB176A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UN</w:t>
            </w:r>
          </w:p>
        </w:tc>
        <w:tc>
          <w:tcPr>
            <w:tcW w:w="735" w:type="dxa"/>
            <w:vAlign w:val="center"/>
          </w:tcPr>
          <w:p w14:paraId="21C623C3" w14:textId="3E2A44A1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4956A470" w14:textId="3A644BF3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COMANDO 3 CORPOS 45L</w:t>
            </w:r>
          </w:p>
        </w:tc>
        <w:tc>
          <w:tcPr>
            <w:tcW w:w="992" w:type="dxa"/>
          </w:tcPr>
          <w:p w14:paraId="1BEF4A29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5FCC8D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DB1673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4939B02D" w14:textId="77777777" w:rsidTr="006030AF">
        <w:tc>
          <w:tcPr>
            <w:tcW w:w="562" w:type="dxa"/>
          </w:tcPr>
          <w:p w14:paraId="155202FD" w14:textId="33BC5BEF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  <w:vAlign w:val="center"/>
          </w:tcPr>
          <w:p w14:paraId="06496E51" w14:textId="09EE0631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UN</w:t>
            </w:r>
          </w:p>
        </w:tc>
        <w:tc>
          <w:tcPr>
            <w:tcW w:w="735" w:type="dxa"/>
            <w:vAlign w:val="center"/>
          </w:tcPr>
          <w:p w14:paraId="4A19DB10" w14:textId="7697AC3A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5CF5D325" w14:textId="34C2872A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VALVULA FIM DE CURSO DO BERÇO</w:t>
            </w:r>
          </w:p>
        </w:tc>
        <w:tc>
          <w:tcPr>
            <w:tcW w:w="992" w:type="dxa"/>
          </w:tcPr>
          <w:p w14:paraId="5DB22694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7EEA7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F4890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756C2A4D" w14:textId="77777777" w:rsidTr="006030AF">
        <w:tc>
          <w:tcPr>
            <w:tcW w:w="562" w:type="dxa"/>
          </w:tcPr>
          <w:p w14:paraId="3187C010" w14:textId="440C2F81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  <w:vAlign w:val="center"/>
          </w:tcPr>
          <w:p w14:paraId="3FDFFD1B" w14:textId="0B70409F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UN</w:t>
            </w:r>
          </w:p>
        </w:tc>
        <w:tc>
          <w:tcPr>
            <w:tcW w:w="735" w:type="dxa"/>
            <w:vAlign w:val="center"/>
          </w:tcPr>
          <w:p w14:paraId="0EFDBFBD" w14:textId="33B721CF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37B181B7" w14:textId="25C82097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VISOR DE NIVEL DE OLEO</w:t>
            </w:r>
          </w:p>
        </w:tc>
        <w:tc>
          <w:tcPr>
            <w:tcW w:w="992" w:type="dxa"/>
          </w:tcPr>
          <w:p w14:paraId="2FCA0AF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5139C7D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C6763C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4B6FDCFF" w14:textId="77777777" w:rsidTr="006030AF">
        <w:tc>
          <w:tcPr>
            <w:tcW w:w="562" w:type="dxa"/>
          </w:tcPr>
          <w:p w14:paraId="22B40F70" w14:textId="3A74A21D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70C0F202" w14:textId="6C6BDDCA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35112B04" w14:textId="1398DC0B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  <w:vAlign w:val="center"/>
          </w:tcPr>
          <w:p w14:paraId="6EAC0EB1" w14:textId="0996FB87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TERMO PLASTICA LARANJA 3/8</w:t>
            </w:r>
          </w:p>
        </w:tc>
        <w:tc>
          <w:tcPr>
            <w:tcW w:w="992" w:type="dxa"/>
          </w:tcPr>
          <w:p w14:paraId="59BC9F2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4316E29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75BE512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7BB65EC1" w14:textId="77777777" w:rsidTr="006030AF">
        <w:tc>
          <w:tcPr>
            <w:tcW w:w="562" w:type="dxa"/>
          </w:tcPr>
          <w:p w14:paraId="65F964FB" w14:textId="5D388D71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2BA3DFB4" w14:textId="012879E9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48C9D328" w14:textId="6A3E3D4D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</w:tcPr>
          <w:p w14:paraId="01B68C69" w14:textId="003C2624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TERMO PLASTICA LARANJA 3/8</w:t>
            </w:r>
          </w:p>
        </w:tc>
        <w:tc>
          <w:tcPr>
            <w:tcW w:w="992" w:type="dxa"/>
          </w:tcPr>
          <w:p w14:paraId="53355AAE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0E4AA71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F6B8ABE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152F5C50" w14:textId="77777777" w:rsidTr="006030AF">
        <w:tc>
          <w:tcPr>
            <w:tcW w:w="562" w:type="dxa"/>
          </w:tcPr>
          <w:p w14:paraId="7A41AD34" w14:textId="078BFE58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449EA957" w14:textId="08D985F0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15D3356A" w14:textId="70C2B2B9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</w:tcPr>
          <w:p w14:paraId="62B4EFEF" w14:textId="1E8FDA1E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TERMO PLASTICA LARANJA 3/8</w:t>
            </w:r>
          </w:p>
        </w:tc>
        <w:tc>
          <w:tcPr>
            <w:tcW w:w="992" w:type="dxa"/>
          </w:tcPr>
          <w:p w14:paraId="52658827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C252254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7A2A20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5FC3702E" w14:textId="77777777" w:rsidTr="006030AF">
        <w:tc>
          <w:tcPr>
            <w:tcW w:w="562" w:type="dxa"/>
          </w:tcPr>
          <w:p w14:paraId="7E043314" w14:textId="17202FA3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022871A4" w14:textId="1BF3F4B3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649C5F4B" w14:textId="784F57CB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</w:tcPr>
          <w:p w14:paraId="5E009B5C" w14:textId="0FAF7CBB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TERMO PLASTICA LARANJA 3/8</w:t>
            </w:r>
          </w:p>
        </w:tc>
        <w:tc>
          <w:tcPr>
            <w:tcW w:w="992" w:type="dxa"/>
          </w:tcPr>
          <w:p w14:paraId="5855047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0994696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335BDE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6856D03D" w14:textId="77777777" w:rsidTr="006030AF">
        <w:tc>
          <w:tcPr>
            <w:tcW w:w="562" w:type="dxa"/>
          </w:tcPr>
          <w:p w14:paraId="6A0C63E9" w14:textId="7867076F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</w:tcPr>
          <w:p w14:paraId="7861CBBD" w14:textId="78FF31F5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5AD219A7" w14:textId="16E7F8DD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</w:tcPr>
          <w:p w14:paraId="492F0F95" w14:textId="5A50CCE7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TERMO PLASTICA LARANJA 3/8</w:t>
            </w:r>
          </w:p>
        </w:tc>
        <w:tc>
          <w:tcPr>
            <w:tcW w:w="992" w:type="dxa"/>
          </w:tcPr>
          <w:p w14:paraId="2D75A0E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4AA3BE6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1C89DB3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7E9A9341" w14:textId="77777777" w:rsidTr="006030AF">
        <w:tc>
          <w:tcPr>
            <w:tcW w:w="562" w:type="dxa"/>
          </w:tcPr>
          <w:p w14:paraId="553CBE27" w14:textId="29C48B0A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1657D0A9" w14:textId="712C6BAA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41ECABDA" w14:textId="5C430256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</w:tcPr>
          <w:p w14:paraId="2F899679" w14:textId="68D191E2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TERMO PLASTICA LARANJA 3/8</w:t>
            </w:r>
          </w:p>
        </w:tc>
        <w:tc>
          <w:tcPr>
            <w:tcW w:w="992" w:type="dxa"/>
          </w:tcPr>
          <w:p w14:paraId="4C5E7659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EEF1EB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67AC314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4265D717" w14:textId="77777777" w:rsidTr="006030AF">
        <w:tc>
          <w:tcPr>
            <w:tcW w:w="562" w:type="dxa"/>
          </w:tcPr>
          <w:p w14:paraId="67AC7565" w14:textId="2659C6BC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  <w:vAlign w:val="center"/>
          </w:tcPr>
          <w:p w14:paraId="5E2083BF" w14:textId="502B5151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206B3159" w14:textId="11BD8519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  <w:vAlign w:val="center"/>
          </w:tcPr>
          <w:p w14:paraId="4B50D994" w14:textId="4AD66E62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MANGUEIRA NÃO CONDUTIVA DE ½</w:t>
            </w:r>
          </w:p>
        </w:tc>
        <w:tc>
          <w:tcPr>
            <w:tcW w:w="992" w:type="dxa"/>
          </w:tcPr>
          <w:p w14:paraId="77B7F01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82565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137BD4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31C14E03" w14:textId="77777777" w:rsidTr="006030AF">
        <w:tc>
          <w:tcPr>
            <w:tcW w:w="562" w:type="dxa"/>
          </w:tcPr>
          <w:p w14:paraId="39C1569A" w14:textId="2840B12C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83" w:type="dxa"/>
          </w:tcPr>
          <w:p w14:paraId="4924141B" w14:textId="28DB744F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08243890" w14:textId="2EA7BA1E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8</w:t>
            </w:r>
          </w:p>
        </w:tc>
        <w:tc>
          <w:tcPr>
            <w:tcW w:w="4558" w:type="dxa"/>
          </w:tcPr>
          <w:p w14:paraId="709A9D3D" w14:textId="1F5572EE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MANGUEIRA NÃO CONDUTIVA DE ½</w:t>
            </w:r>
          </w:p>
        </w:tc>
        <w:tc>
          <w:tcPr>
            <w:tcW w:w="992" w:type="dxa"/>
          </w:tcPr>
          <w:p w14:paraId="768F1E73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B901431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16383B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09337DFB" w14:textId="77777777" w:rsidTr="006030AF">
        <w:tc>
          <w:tcPr>
            <w:tcW w:w="562" w:type="dxa"/>
          </w:tcPr>
          <w:p w14:paraId="745B34ED" w14:textId="3D7818FC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683" w:type="dxa"/>
          </w:tcPr>
          <w:p w14:paraId="6A0A60BB" w14:textId="0609B30D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2B2DD0DC" w14:textId="739BE6EA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1,5</w:t>
            </w:r>
          </w:p>
        </w:tc>
        <w:tc>
          <w:tcPr>
            <w:tcW w:w="4558" w:type="dxa"/>
          </w:tcPr>
          <w:p w14:paraId="17B2431E" w14:textId="2C26D952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MANGUEIRA NÃO CONDUTIVA DE ½</w:t>
            </w:r>
          </w:p>
        </w:tc>
        <w:tc>
          <w:tcPr>
            <w:tcW w:w="992" w:type="dxa"/>
          </w:tcPr>
          <w:p w14:paraId="2CC59C6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40E18B3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BD6597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5AB7593A" w14:textId="77777777" w:rsidTr="006030AF">
        <w:tc>
          <w:tcPr>
            <w:tcW w:w="562" w:type="dxa"/>
          </w:tcPr>
          <w:p w14:paraId="37DAD42F" w14:textId="5387D761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683" w:type="dxa"/>
          </w:tcPr>
          <w:p w14:paraId="610ACDDD" w14:textId="3D269D9D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MT</w:t>
            </w:r>
          </w:p>
        </w:tc>
        <w:tc>
          <w:tcPr>
            <w:tcW w:w="735" w:type="dxa"/>
            <w:vAlign w:val="center"/>
          </w:tcPr>
          <w:p w14:paraId="7688795D" w14:textId="3EF68CEE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1,5</w:t>
            </w:r>
          </w:p>
        </w:tc>
        <w:tc>
          <w:tcPr>
            <w:tcW w:w="4558" w:type="dxa"/>
          </w:tcPr>
          <w:p w14:paraId="6CA4DC12" w14:textId="696BF5DB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MANGUEIRA NÃO CONDUTIVA DE ½</w:t>
            </w:r>
          </w:p>
        </w:tc>
        <w:tc>
          <w:tcPr>
            <w:tcW w:w="992" w:type="dxa"/>
          </w:tcPr>
          <w:p w14:paraId="0B9B7EF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762E79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5BF44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35F40319" w14:textId="77777777" w:rsidTr="006030AF">
        <w:tc>
          <w:tcPr>
            <w:tcW w:w="562" w:type="dxa"/>
          </w:tcPr>
          <w:p w14:paraId="6C2BA94B" w14:textId="4E70876B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683" w:type="dxa"/>
          </w:tcPr>
          <w:p w14:paraId="620A9988" w14:textId="0D796A1A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JG</w:t>
            </w:r>
          </w:p>
        </w:tc>
        <w:tc>
          <w:tcPr>
            <w:tcW w:w="735" w:type="dxa"/>
            <w:vAlign w:val="center"/>
          </w:tcPr>
          <w:p w14:paraId="4BB0D6D7" w14:textId="13894BEC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5A2EC72D" w14:textId="6DC3AEF1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CONJUNTO DE BUCHAS USINAVEL</w:t>
            </w:r>
          </w:p>
        </w:tc>
        <w:tc>
          <w:tcPr>
            <w:tcW w:w="992" w:type="dxa"/>
          </w:tcPr>
          <w:p w14:paraId="4F9BF7B7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D7B16AD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621B39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6E00C84B" w14:textId="77777777" w:rsidTr="006030AF">
        <w:tc>
          <w:tcPr>
            <w:tcW w:w="562" w:type="dxa"/>
          </w:tcPr>
          <w:p w14:paraId="5131C238" w14:textId="21C6EA53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683" w:type="dxa"/>
          </w:tcPr>
          <w:p w14:paraId="7CF4C19F" w14:textId="05E827AA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54B4E473" w14:textId="15325ED3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3AACFB00" w14:textId="071B5255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USINAGEM PINO ARTICULAÇÃO SUPERIOR</w:t>
            </w:r>
          </w:p>
        </w:tc>
        <w:tc>
          <w:tcPr>
            <w:tcW w:w="992" w:type="dxa"/>
          </w:tcPr>
          <w:p w14:paraId="19260612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2C3969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473EAB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4147E1AD" w14:textId="77777777" w:rsidTr="006030AF">
        <w:tc>
          <w:tcPr>
            <w:tcW w:w="562" w:type="dxa"/>
          </w:tcPr>
          <w:p w14:paraId="6DB8FEDD" w14:textId="27F4BA4C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683" w:type="dxa"/>
          </w:tcPr>
          <w:p w14:paraId="6D165473" w14:textId="36464B6C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0CB2BCD6" w14:textId="486C8012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4003175D" w14:textId="3E32473E" w:rsidR="001C6553" w:rsidRPr="00AC1FD4" w:rsidRDefault="001C6553" w:rsidP="001C6553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USINAGEM PINO ARTICULAÇÃO INFERIOR</w:t>
            </w:r>
          </w:p>
        </w:tc>
        <w:tc>
          <w:tcPr>
            <w:tcW w:w="992" w:type="dxa"/>
          </w:tcPr>
          <w:p w14:paraId="51A41869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F4954E1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B4A0252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0DAC113E" w14:textId="77777777" w:rsidTr="006030AF">
        <w:tc>
          <w:tcPr>
            <w:tcW w:w="562" w:type="dxa"/>
          </w:tcPr>
          <w:p w14:paraId="19EBA4E2" w14:textId="58F1BFD1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683" w:type="dxa"/>
          </w:tcPr>
          <w:p w14:paraId="00213CE2" w14:textId="41C83D95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16296838" w14:textId="057A0DF5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4D8FF613" w14:textId="1D1E2682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 xml:space="preserve">USINAGEM PINO CAMISA PISTÃO INFERIOR  </w:t>
            </w:r>
          </w:p>
        </w:tc>
        <w:tc>
          <w:tcPr>
            <w:tcW w:w="992" w:type="dxa"/>
          </w:tcPr>
          <w:p w14:paraId="26E014E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D8F5B8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FB63F6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52A1FA59" w14:textId="77777777" w:rsidTr="006030AF">
        <w:tc>
          <w:tcPr>
            <w:tcW w:w="562" w:type="dxa"/>
          </w:tcPr>
          <w:p w14:paraId="6F85F38D" w14:textId="5D019D7D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83" w:type="dxa"/>
          </w:tcPr>
          <w:p w14:paraId="00DD673B" w14:textId="39EF64AE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48CDF16A" w14:textId="36761432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1FB34514" w14:textId="2B0E15A7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 xml:space="preserve">USINAGEM PINO CAMISA PISTÃO SUPERIOR  </w:t>
            </w:r>
          </w:p>
        </w:tc>
        <w:tc>
          <w:tcPr>
            <w:tcW w:w="992" w:type="dxa"/>
          </w:tcPr>
          <w:p w14:paraId="3B6DDFD7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1311134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26DA00D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463CC01B" w14:textId="77777777" w:rsidTr="006030AF">
        <w:tc>
          <w:tcPr>
            <w:tcW w:w="562" w:type="dxa"/>
          </w:tcPr>
          <w:p w14:paraId="2754A589" w14:textId="03616651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683" w:type="dxa"/>
          </w:tcPr>
          <w:p w14:paraId="755F2FC4" w14:textId="2FF6421A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5FB8587B" w14:textId="6AF191BC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3E273E46" w14:textId="23A29A09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USINAGEM PINO HASTE PISTÃO INFERIOR</w:t>
            </w:r>
          </w:p>
        </w:tc>
        <w:tc>
          <w:tcPr>
            <w:tcW w:w="992" w:type="dxa"/>
          </w:tcPr>
          <w:p w14:paraId="028CEA3C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302BB5D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ADAC823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2A7C3329" w14:textId="77777777" w:rsidTr="006030AF">
        <w:tc>
          <w:tcPr>
            <w:tcW w:w="562" w:type="dxa"/>
          </w:tcPr>
          <w:p w14:paraId="0A30B688" w14:textId="4E3BB285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683" w:type="dxa"/>
          </w:tcPr>
          <w:p w14:paraId="09D73C07" w14:textId="15529F96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212689FF" w14:textId="5070D5C1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5E88D0FA" w14:textId="79C380A3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USINAGEM PINO HASTE PISTÃO SUPERIOR</w:t>
            </w:r>
          </w:p>
        </w:tc>
        <w:tc>
          <w:tcPr>
            <w:tcW w:w="992" w:type="dxa"/>
          </w:tcPr>
          <w:p w14:paraId="41C602C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4646A39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B4BEAD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1C64B957" w14:textId="77777777" w:rsidTr="006030AF">
        <w:tc>
          <w:tcPr>
            <w:tcW w:w="562" w:type="dxa"/>
          </w:tcPr>
          <w:p w14:paraId="4B651CD3" w14:textId="1FDA86E1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683" w:type="dxa"/>
          </w:tcPr>
          <w:p w14:paraId="010FAD1D" w14:textId="1DC1038D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5170D892" w14:textId="13C51BB7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71314B3A" w14:textId="5F26F35A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USINAGEM DE 2 PINOS DA TESOURA</w:t>
            </w:r>
          </w:p>
        </w:tc>
        <w:tc>
          <w:tcPr>
            <w:tcW w:w="992" w:type="dxa"/>
          </w:tcPr>
          <w:p w14:paraId="0B1FF4D9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400D736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F4D1D2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211BE599" w14:textId="77777777" w:rsidTr="006030AF">
        <w:tc>
          <w:tcPr>
            <w:tcW w:w="562" w:type="dxa"/>
          </w:tcPr>
          <w:p w14:paraId="050F8403" w14:textId="334C0283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683" w:type="dxa"/>
          </w:tcPr>
          <w:p w14:paraId="3F481552" w14:textId="10B20BB2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4B66C766" w14:textId="0BC503B7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40FC8160" w14:textId="4643D1C2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TROCA DE REPARO DA SAPATA L/D</w:t>
            </w:r>
          </w:p>
        </w:tc>
        <w:tc>
          <w:tcPr>
            <w:tcW w:w="992" w:type="dxa"/>
          </w:tcPr>
          <w:p w14:paraId="31FC1A3D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F87724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A36BDC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10CA7600" w14:textId="77777777" w:rsidTr="006030AF">
        <w:tc>
          <w:tcPr>
            <w:tcW w:w="562" w:type="dxa"/>
          </w:tcPr>
          <w:p w14:paraId="51FE40DE" w14:textId="28316735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683" w:type="dxa"/>
          </w:tcPr>
          <w:p w14:paraId="220B7378" w14:textId="19776C7B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2C598EDF" w14:textId="202C3ADB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02CAD768" w14:textId="421D9F90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TROCA DE REPARO DA SAPATA L/E</w:t>
            </w:r>
          </w:p>
        </w:tc>
        <w:tc>
          <w:tcPr>
            <w:tcW w:w="992" w:type="dxa"/>
          </w:tcPr>
          <w:p w14:paraId="3AB674D1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4AC4D13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1157F8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40D689E4" w14:textId="77777777" w:rsidTr="006030AF">
        <w:tc>
          <w:tcPr>
            <w:tcW w:w="562" w:type="dxa"/>
          </w:tcPr>
          <w:p w14:paraId="3304F425" w14:textId="651FB039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683" w:type="dxa"/>
          </w:tcPr>
          <w:p w14:paraId="6016F69F" w14:textId="158962BC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6C002107" w14:textId="5BDA9FF3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5BFFFFA1" w14:textId="0174D656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TROCA DE REPARO DO CILINDRO DO BRAÇO SUPERIOR</w:t>
            </w:r>
          </w:p>
        </w:tc>
        <w:tc>
          <w:tcPr>
            <w:tcW w:w="992" w:type="dxa"/>
          </w:tcPr>
          <w:p w14:paraId="06FEA78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26D5F99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8F958F4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5B2269F0" w14:textId="77777777" w:rsidTr="006030AF">
        <w:tc>
          <w:tcPr>
            <w:tcW w:w="562" w:type="dxa"/>
          </w:tcPr>
          <w:p w14:paraId="56F0D477" w14:textId="39FD8B9E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683" w:type="dxa"/>
          </w:tcPr>
          <w:p w14:paraId="7013C92C" w14:textId="529D74AD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4219850F" w14:textId="6D37168D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681275D3" w14:textId="5246F31B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TROCA DE REPARO DO CILINDRO DO BRAÇO INFERIOR</w:t>
            </w:r>
          </w:p>
        </w:tc>
        <w:tc>
          <w:tcPr>
            <w:tcW w:w="992" w:type="dxa"/>
          </w:tcPr>
          <w:p w14:paraId="273F16A4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A545623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0795E4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64E5E200" w14:textId="77777777" w:rsidTr="006030AF">
        <w:tc>
          <w:tcPr>
            <w:tcW w:w="562" w:type="dxa"/>
          </w:tcPr>
          <w:p w14:paraId="378964B7" w14:textId="4F8C2A0A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683" w:type="dxa"/>
          </w:tcPr>
          <w:p w14:paraId="2CE98E8F" w14:textId="7D91FB64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170EC1C5" w14:textId="756900ED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2C2C506D" w14:textId="621C1734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 xml:space="preserve">TROCA DE REAPRO DA JUNTA ROTATIVA </w:t>
            </w:r>
          </w:p>
        </w:tc>
        <w:tc>
          <w:tcPr>
            <w:tcW w:w="992" w:type="dxa"/>
          </w:tcPr>
          <w:p w14:paraId="3B161F5E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ABE34B6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DF9029B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1148A291" w14:textId="77777777" w:rsidTr="006030AF">
        <w:tc>
          <w:tcPr>
            <w:tcW w:w="562" w:type="dxa"/>
          </w:tcPr>
          <w:p w14:paraId="71633736" w14:textId="576EF90F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683" w:type="dxa"/>
          </w:tcPr>
          <w:p w14:paraId="064A0D0E" w14:textId="646636C5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61E37E11" w14:textId="58557EE7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6F6843EA" w14:textId="2A915424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TROCA DO CONJUNTO DE MANGUEIRA</w:t>
            </w:r>
          </w:p>
        </w:tc>
        <w:tc>
          <w:tcPr>
            <w:tcW w:w="992" w:type="dxa"/>
          </w:tcPr>
          <w:p w14:paraId="0E025DE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BD80337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900083A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7E45E235" w14:textId="77777777" w:rsidTr="006030AF">
        <w:tc>
          <w:tcPr>
            <w:tcW w:w="562" w:type="dxa"/>
          </w:tcPr>
          <w:p w14:paraId="50E8AC9A" w14:textId="0879FBF9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683" w:type="dxa"/>
          </w:tcPr>
          <w:p w14:paraId="093283CA" w14:textId="404FFEC1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71F688D0" w14:textId="62F25907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19EB88C1" w14:textId="5A041A24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DESMONTAGEM, MONTAGEM E IÇAMENTO</w:t>
            </w:r>
          </w:p>
        </w:tc>
        <w:tc>
          <w:tcPr>
            <w:tcW w:w="992" w:type="dxa"/>
          </w:tcPr>
          <w:p w14:paraId="7BEA0AE2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CB077D6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8F230C5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770B1779" w14:textId="77777777" w:rsidTr="006030AF">
        <w:tc>
          <w:tcPr>
            <w:tcW w:w="562" w:type="dxa"/>
          </w:tcPr>
          <w:p w14:paraId="7B63B857" w14:textId="345841A4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683" w:type="dxa"/>
          </w:tcPr>
          <w:p w14:paraId="3BA3E7BA" w14:textId="57ED0E20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19FDA9CF" w14:textId="064E5E14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33681882" w14:textId="7F90719E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CONSERTO BRAÇO INFERIOR (SOLDA E REFORÇO)</w:t>
            </w:r>
          </w:p>
        </w:tc>
        <w:tc>
          <w:tcPr>
            <w:tcW w:w="992" w:type="dxa"/>
          </w:tcPr>
          <w:p w14:paraId="3B80F072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C95084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C6A59FD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6D0AC154" w14:textId="77777777" w:rsidTr="006030AF">
        <w:tc>
          <w:tcPr>
            <w:tcW w:w="562" w:type="dxa"/>
          </w:tcPr>
          <w:p w14:paraId="0CD1DB91" w14:textId="471731F0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683" w:type="dxa"/>
          </w:tcPr>
          <w:p w14:paraId="69E0FD26" w14:textId="3C43BD90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775C92D6" w14:textId="077BD466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357A1B7F" w14:textId="50A7B1D9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>REFORMA DO CONJUNTO DE LANÇAS</w:t>
            </w:r>
          </w:p>
        </w:tc>
        <w:tc>
          <w:tcPr>
            <w:tcW w:w="992" w:type="dxa"/>
          </w:tcPr>
          <w:p w14:paraId="287DA570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7408C6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2576001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C6553" w:rsidRPr="002236E2" w14:paraId="7A4984A5" w14:textId="77777777" w:rsidTr="006030AF">
        <w:tc>
          <w:tcPr>
            <w:tcW w:w="562" w:type="dxa"/>
          </w:tcPr>
          <w:p w14:paraId="57E7A683" w14:textId="7FA470E0" w:rsidR="001C6553" w:rsidRPr="002236E2" w:rsidRDefault="001C6553" w:rsidP="001C655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683" w:type="dxa"/>
          </w:tcPr>
          <w:p w14:paraId="6CEBD75D" w14:textId="0DCC1249" w:rsidR="001C6553" w:rsidRPr="001C6553" w:rsidRDefault="001C6553" w:rsidP="001C65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SERVIÇO</w:t>
            </w:r>
          </w:p>
        </w:tc>
        <w:tc>
          <w:tcPr>
            <w:tcW w:w="735" w:type="dxa"/>
            <w:vAlign w:val="center"/>
          </w:tcPr>
          <w:p w14:paraId="2EB1FA94" w14:textId="34900A32" w:rsidR="001C6553" w:rsidRDefault="001C6553" w:rsidP="001C655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896B2D">
              <w:rPr>
                <w:rFonts w:ascii="Arial" w:hAnsi="Arial" w:cs="Arial"/>
              </w:rPr>
              <w:t>1</w:t>
            </w:r>
          </w:p>
        </w:tc>
        <w:tc>
          <w:tcPr>
            <w:tcW w:w="4558" w:type="dxa"/>
            <w:vAlign w:val="center"/>
          </w:tcPr>
          <w:p w14:paraId="7CE6D9E7" w14:textId="7172A945" w:rsidR="001C6553" w:rsidRPr="00896B2D" w:rsidRDefault="001C6553" w:rsidP="001C6553">
            <w:pPr>
              <w:jc w:val="both"/>
              <w:rPr>
                <w:rFonts w:ascii="Arial" w:hAnsi="Arial" w:cs="Arial"/>
              </w:rPr>
            </w:pPr>
            <w:r w:rsidRPr="00896B2D">
              <w:rPr>
                <w:rFonts w:ascii="Arial" w:hAnsi="Arial" w:cs="Arial"/>
              </w:rPr>
              <w:t xml:space="preserve">REFORMA DO CESTO (FIBRA/PINTURA </w:t>
            </w:r>
          </w:p>
        </w:tc>
        <w:tc>
          <w:tcPr>
            <w:tcW w:w="992" w:type="dxa"/>
          </w:tcPr>
          <w:p w14:paraId="3F426077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07B7E48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CA8942E" w14:textId="77777777" w:rsidR="001C6553" w:rsidRPr="002236E2" w:rsidRDefault="001C6553" w:rsidP="001C655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6EAA42FE" w14:textId="77777777" w:rsidR="001C4BC0" w:rsidRDefault="001C4BC0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5203964F" w:rsidR="00B2691E" w:rsidRDefault="000914B1" w:rsidP="000D774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0D774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B051D"/>
    <w:rsid w:val="000C0219"/>
    <w:rsid w:val="000C4CFE"/>
    <w:rsid w:val="000D774F"/>
    <w:rsid w:val="000E0887"/>
    <w:rsid w:val="00107654"/>
    <w:rsid w:val="00126AF1"/>
    <w:rsid w:val="0013139F"/>
    <w:rsid w:val="0013768E"/>
    <w:rsid w:val="00161846"/>
    <w:rsid w:val="001837A8"/>
    <w:rsid w:val="00193ED3"/>
    <w:rsid w:val="001C4BC0"/>
    <w:rsid w:val="001C6553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20"/>
    <w:rsid w:val="004A3078"/>
    <w:rsid w:val="004B60B4"/>
    <w:rsid w:val="004C1677"/>
    <w:rsid w:val="004C6A1E"/>
    <w:rsid w:val="004C6EAB"/>
    <w:rsid w:val="004D0AF0"/>
    <w:rsid w:val="00512A4D"/>
    <w:rsid w:val="0052497F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C03C1"/>
    <w:rsid w:val="008F6E44"/>
    <w:rsid w:val="0094757B"/>
    <w:rsid w:val="00971B40"/>
    <w:rsid w:val="009A71C0"/>
    <w:rsid w:val="009C5EC5"/>
    <w:rsid w:val="009F3780"/>
    <w:rsid w:val="009F4F47"/>
    <w:rsid w:val="00A02572"/>
    <w:rsid w:val="00A60249"/>
    <w:rsid w:val="00AC1FD4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17B6"/>
    <w:rsid w:val="00DF5C0A"/>
    <w:rsid w:val="00E17BAD"/>
    <w:rsid w:val="00E36336"/>
    <w:rsid w:val="00E42241"/>
    <w:rsid w:val="00E6011D"/>
    <w:rsid w:val="00E60C0B"/>
    <w:rsid w:val="00EA6DC1"/>
    <w:rsid w:val="00EF3A40"/>
    <w:rsid w:val="00F369A4"/>
    <w:rsid w:val="00F54ACB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297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2025-06-11T16:54:00Z</dcterms:created>
  <dcterms:modified xsi:type="dcterms:W3CDTF">2026-05-27T10:48:00Z</dcterms:modified>
</cp:coreProperties>
</file>